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AEB8E" w14:textId="77777777" w:rsidR="00583E01" w:rsidRPr="00583E01" w:rsidRDefault="00583E01" w:rsidP="00583E01">
      <w:pPr>
        <w:spacing w:line="276" w:lineRule="auto"/>
        <w:jc w:val="center"/>
        <w:rPr>
          <w:rFonts w:cstheme="minorHAnsi"/>
          <w:b/>
          <w:bCs/>
          <w:lang w:eastAsia="pl-PL"/>
        </w:rPr>
      </w:pPr>
      <w:r w:rsidRPr="00583E01">
        <w:rPr>
          <w:rFonts w:cstheme="minorHAnsi"/>
          <w:b/>
          <w:bCs/>
          <w:lang w:eastAsia="pl-PL"/>
        </w:rPr>
        <w:t>OŚWIADCZENIE O BRAKU POWIĄZAŃ OSOBOWYCH LUB KAPITAŁOWYCH</w:t>
      </w:r>
    </w:p>
    <w:p w14:paraId="5CB69E0A" w14:textId="77777777" w:rsidR="00583E01" w:rsidRPr="00583E01" w:rsidRDefault="00583E01" w:rsidP="00583E01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6D584A72" w14:textId="77777777" w:rsidR="00583E01" w:rsidRPr="00583E01" w:rsidRDefault="00583E01" w:rsidP="00583E01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Ja, niżej podpisany/-a</w:t>
      </w:r>
    </w:p>
    <w:p w14:paraId="6F184DC2" w14:textId="77777777" w:rsidR="00583E01" w:rsidRPr="00583E01" w:rsidRDefault="00583E01" w:rsidP="00583E01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………………………………………………………………………………</w:t>
      </w:r>
    </w:p>
    <w:p w14:paraId="30793D64" w14:textId="77777777" w:rsidR="00583E01" w:rsidRDefault="00583E01" w:rsidP="00583E01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działając w imieniu i na rzecz Wykonawcy:</w:t>
      </w:r>
    </w:p>
    <w:p w14:paraId="770D47D6" w14:textId="173D9491" w:rsidR="00583E01" w:rsidRPr="00583E01" w:rsidRDefault="00583E01" w:rsidP="00583E01">
      <w:pPr>
        <w:spacing w:before="100" w:beforeAutospacing="1"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………………………………………………………………………………</w:t>
      </w:r>
    </w:p>
    <w:p w14:paraId="4C1B5A10" w14:textId="55AA084D" w:rsidR="00583E01" w:rsidRPr="00583E01" w:rsidRDefault="00583E01" w:rsidP="00583E01">
      <w:pPr>
        <w:spacing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(adres, NIP/REGON/KRS/</w:t>
      </w:r>
      <w:proofErr w:type="spellStart"/>
      <w:r w:rsidRPr="00583E01">
        <w:rPr>
          <w:rFonts w:eastAsia="Times New Roman" w:cstheme="minorHAnsi"/>
          <w:kern w:val="0"/>
          <w:lang w:eastAsia="pl-PL"/>
          <w14:ligatures w14:val="none"/>
        </w:rPr>
        <w:t>CEIDG</w:t>
      </w:r>
      <w:proofErr w:type="spellEnd"/>
      <w:r w:rsidRPr="00583E01">
        <w:rPr>
          <w:rFonts w:eastAsia="Times New Roman" w:cstheme="minorHAnsi"/>
          <w:kern w:val="0"/>
          <w:lang w:eastAsia="pl-PL"/>
          <w14:ligatures w14:val="none"/>
        </w:rPr>
        <w:t>)</w:t>
      </w:r>
    </w:p>
    <w:p w14:paraId="505AE97C" w14:textId="7760E0A1" w:rsidR="00583E01" w:rsidRPr="00583E01" w:rsidRDefault="00583E01" w:rsidP="00583E01">
      <w:pPr>
        <w:spacing w:before="100" w:beforeAutospacing="1"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oświadczam, że Wykonawca nie jest powiązany osobowo ani kapitałowo z Zamawiającym w</w:t>
      </w:r>
      <w:r>
        <w:rPr>
          <w:rFonts w:eastAsia="Times New Roman" w:cstheme="minorHAnsi"/>
          <w:kern w:val="0"/>
          <w:lang w:eastAsia="pl-PL"/>
          <w14:ligatures w14:val="none"/>
        </w:rPr>
        <w:t> </w:t>
      </w:r>
      <w:r w:rsidRPr="00583E01">
        <w:rPr>
          <w:rFonts w:eastAsia="Times New Roman" w:cstheme="minorHAnsi"/>
          <w:kern w:val="0"/>
          <w:lang w:eastAsia="pl-PL"/>
          <w14:ligatures w14:val="none"/>
        </w:rPr>
        <w:t>rozumieniu Wytycznych dotyczących kwalifikowalności wydatków w ramach funduszy UE, w szczególności że nie zachodzą żadne z poniższych powiązań:</w:t>
      </w:r>
    </w:p>
    <w:p w14:paraId="4ABC1370" w14:textId="1095C55A" w:rsidR="00583E01" w:rsidRPr="00583E01" w:rsidRDefault="00583E01" w:rsidP="00583E01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uczestnictwo w spółce jako wspólnik spółki cywilnej lub osobowej</w:t>
      </w:r>
      <w:r>
        <w:rPr>
          <w:rStyle w:val="Odwoanieprzypisudolnego"/>
          <w:rFonts w:eastAsia="Times New Roman" w:cstheme="minorHAnsi"/>
          <w:kern w:val="0"/>
          <w:lang w:eastAsia="pl-PL"/>
          <w14:ligatures w14:val="none"/>
        </w:rPr>
        <w:footnoteReference w:id="1"/>
      </w:r>
      <w:r w:rsidRPr="00583E01">
        <w:rPr>
          <w:rFonts w:eastAsia="Times New Roman" w:cstheme="minorHAnsi"/>
          <w:kern w:val="0"/>
          <w:lang w:eastAsia="pl-PL"/>
          <w14:ligatures w14:val="none"/>
        </w:rPr>
        <w:t>,</w:t>
      </w:r>
    </w:p>
    <w:p w14:paraId="2C427DEA" w14:textId="4B528B25" w:rsidR="00583E01" w:rsidRPr="00583E01" w:rsidRDefault="00583E01" w:rsidP="00583E01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posiadanie co najmniej 10% udziałów lub akcji</w:t>
      </w:r>
      <w:r>
        <w:rPr>
          <w:rFonts w:eastAsia="Times New Roman" w:cstheme="minorHAnsi"/>
          <w:kern w:val="0"/>
          <w:lang w:eastAsia="pl-PL"/>
          <w14:ligatures w14:val="none"/>
        </w:rPr>
        <w:t>*</w:t>
      </w:r>
      <w:r w:rsidRPr="00583E01">
        <w:rPr>
          <w:rFonts w:eastAsia="Times New Roman" w:cstheme="minorHAnsi"/>
          <w:kern w:val="0"/>
          <w:lang w:eastAsia="pl-PL"/>
          <w14:ligatures w14:val="none"/>
        </w:rPr>
        <w:t>,</w:t>
      </w:r>
    </w:p>
    <w:p w14:paraId="0DE545C4" w14:textId="38B0F5F7" w:rsidR="00583E01" w:rsidRPr="00583E01" w:rsidRDefault="00583E01" w:rsidP="00583E01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pełnienie funkcji członka organu nadzorczego lub zarządzającego, prokurenta, pełnomocnika</w:t>
      </w:r>
      <w:r>
        <w:rPr>
          <w:rFonts w:eastAsia="Times New Roman" w:cstheme="minorHAnsi"/>
          <w:kern w:val="0"/>
          <w:lang w:eastAsia="pl-PL"/>
          <w14:ligatures w14:val="none"/>
        </w:rPr>
        <w:t>*</w:t>
      </w:r>
      <w:r w:rsidRPr="00583E01">
        <w:rPr>
          <w:rFonts w:eastAsia="Times New Roman" w:cstheme="minorHAnsi"/>
          <w:kern w:val="0"/>
          <w:lang w:eastAsia="pl-PL"/>
          <w14:ligatures w14:val="none"/>
        </w:rPr>
        <w:t>,</w:t>
      </w:r>
    </w:p>
    <w:p w14:paraId="2FB215D2" w14:textId="77D8D14E" w:rsidR="00583E01" w:rsidRPr="00583E01" w:rsidRDefault="00583E01" w:rsidP="00583E01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pozostawanie w związku małżeńskim, w stosunku pokrewieństwa lub powinowactwa w linii prostej, pokrewieństwa lub powinowactwa w linii bocznej do drugiego stopnia albo w stosunku przysposobienia, opieki lub kurateli</w:t>
      </w:r>
      <w:r>
        <w:rPr>
          <w:rFonts w:eastAsia="Times New Roman" w:cstheme="minorHAnsi"/>
          <w:kern w:val="0"/>
          <w:lang w:eastAsia="pl-PL"/>
          <w14:ligatures w14:val="none"/>
        </w:rPr>
        <w:t>*</w:t>
      </w:r>
      <w:r w:rsidRPr="00583E01">
        <w:rPr>
          <w:rFonts w:eastAsia="Times New Roman" w:cstheme="minorHAnsi"/>
          <w:kern w:val="0"/>
          <w:lang w:eastAsia="pl-PL"/>
          <w14:ligatures w14:val="none"/>
        </w:rPr>
        <w:t>,</w:t>
      </w:r>
    </w:p>
    <w:p w14:paraId="5DFBD3CE" w14:textId="1DE1106F" w:rsidR="00583E01" w:rsidRPr="00583E01" w:rsidRDefault="00583E01" w:rsidP="00583E01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pozostawanie w innym stosunku faktycznym lub prawnym, który mógłby budzić uzasadnione wątpliwości co do bezstronności lub niezależności w postępowaniu o</w:t>
      </w:r>
      <w:r>
        <w:rPr>
          <w:rFonts w:eastAsia="Times New Roman" w:cstheme="minorHAnsi"/>
          <w:kern w:val="0"/>
          <w:lang w:eastAsia="pl-PL"/>
          <w14:ligatures w14:val="none"/>
        </w:rPr>
        <w:t> </w:t>
      </w:r>
      <w:r w:rsidRPr="00583E01">
        <w:rPr>
          <w:rFonts w:eastAsia="Times New Roman" w:cstheme="minorHAnsi"/>
          <w:kern w:val="0"/>
          <w:lang w:eastAsia="pl-PL"/>
          <w14:ligatures w14:val="none"/>
        </w:rPr>
        <w:t>udzielenie zamówienia</w:t>
      </w:r>
      <w:r>
        <w:rPr>
          <w:rFonts w:eastAsia="Times New Roman" w:cstheme="minorHAnsi"/>
          <w:kern w:val="0"/>
          <w:lang w:eastAsia="pl-PL"/>
          <w14:ligatures w14:val="none"/>
        </w:rPr>
        <w:t>*</w:t>
      </w:r>
      <w:r w:rsidRPr="00583E01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20F980B8" w14:textId="77777777" w:rsidR="00583E01" w:rsidRPr="00583E01" w:rsidRDefault="00583E01" w:rsidP="00583E01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Oświadczam, że powyższe informacje są zgodne z prawdą i mam świadomość odpowiedzialności za złożenie oświadczenia niezgodnego ze stanem faktycznym.</w:t>
      </w:r>
    </w:p>
    <w:p w14:paraId="1ECBE87D" w14:textId="5389E316" w:rsidR="00583E01" w:rsidRPr="00583E01" w:rsidRDefault="00583E01" w:rsidP="00583E01">
      <w:pPr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0FA2CE7E" w14:textId="77777777" w:rsidR="00583E01" w:rsidRPr="00583E01" w:rsidRDefault="00583E01" w:rsidP="00583E01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Miejscowość, data: …………………………………………</w:t>
      </w:r>
    </w:p>
    <w:p w14:paraId="73D86B65" w14:textId="77777777" w:rsidR="00583E01" w:rsidRPr="00583E01" w:rsidRDefault="00583E01" w:rsidP="00583E01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Podpis osoby uprawnionej do reprezentacji Wykonawcy:</w:t>
      </w:r>
    </w:p>
    <w:p w14:paraId="4540F27F" w14:textId="77777777" w:rsidR="00583E01" w:rsidRPr="00583E01" w:rsidRDefault="00583E01" w:rsidP="00583E01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1CA9B6D9" w14:textId="77777777" w:rsidR="00583E01" w:rsidRPr="00583E01" w:rsidRDefault="00583E01" w:rsidP="00583E01">
      <w:pPr>
        <w:spacing w:before="100" w:beforeAutospacing="1"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kern w:val="0"/>
          <w:lang w:eastAsia="pl-PL"/>
          <w14:ligatures w14:val="none"/>
        </w:rPr>
        <w:t>………………………………………………………………</w:t>
      </w:r>
    </w:p>
    <w:p w14:paraId="509D07AA" w14:textId="1A507BCA" w:rsidR="00583E01" w:rsidRPr="00583E01" w:rsidRDefault="00583E01" w:rsidP="00583E01">
      <w:pPr>
        <w:spacing w:after="100" w:afterAutospacing="1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83E01">
        <w:rPr>
          <w:rFonts w:eastAsia="Times New Roman" w:cstheme="minorHAnsi"/>
          <w:i/>
          <w:iCs/>
          <w:kern w:val="0"/>
          <w:lang w:eastAsia="pl-PL"/>
          <w14:ligatures w14:val="none"/>
        </w:rPr>
        <w:t>(czytelny podpis / pieczęć)</w:t>
      </w:r>
    </w:p>
    <w:p w14:paraId="65C41FEB" w14:textId="77777777" w:rsidR="00583E01" w:rsidRPr="00583E01" w:rsidRDefault="00583E01" w:rsidP="00583E01">
      <w:pPr>
        <w:spacing w:line="276" w:lineRule="auto"/>
        <w:jc w:val="both"/>
        <w:rPr>
          <w:rFonts w:cstheme="minorHAnsi"/>
        </w:rPr>
      </w:pPr>
    </w:p>
    <w:sectPr w:rsidR="00583E01" w:rsidRPr="00583E01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605BE" w14:textId="77777777" w:rsidR="00CE5550" w:rsidRDefault="00CE5550" w:rsidP="00583E01">
      <w:pPr>
        <w:spacing w:after="0" w:line="240" w:lineRule="auto"/>
      </w:pPr>
      <w:r>
        <w:separator/>
      </w:r>
    </w:p>
  </w:endnote>
  <w:endnote w:type="continuationSeparator" w:id="0">
    <w:p w14:paraId="02A4255A" w14:textId="77777777" w:rsidR="00CE5550" w:rsidRDefault="00CE5550" w:rsidP="00583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8104B" w14:textId="77777777" w:rsidR="00CE5550" w:rsidRDefault="00CE5550" w:rsidP="00583E01">
      <w:pPr>
        <w:spacing w:after="0" w:line="240" w:lineRule="auto"/>
      </w:pPr>
      <w:r>
        <w:separator/>
      </w:r>
    </w:p>
  </w:footnote>
  <w:footnote w:type="continuationSeparator" w:id="0">
    <w:p w14:paraId="7394A30B" w14:textId="77777777" w:rsidR="00CE5550" w:rsidRDefault="00CE5550" w:rsidP="00583E01">
      <w:pPr>
        <w:spacing w:after="0" w:line="240" w:lineRule="auto"/>
      </w:pPr>
      <w:r>
        <w:continuationSeparator/>
      </w:r>
    </w:p>
  </w:footnote>
  <w:footnote w:id="1">
    <w:p w14:paraId="5CC0BACD" w14:textId="5FD6B7B5" w:rsidR="00583E01" w:rsidRDefault="00583E01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337CE"/>
    <w:multiLevelType w:val="multilevel"/>
    <w:tmpl w:val="146AA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3283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E01"/>
    <w:rsid w:val="00583E01"/>
    <w:rsid w:val="009F7A46"/>
    <w:rsid w:val="00CE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3BA9"/>
  <w15:chartTrackingRefBased/>
  <w15:docId w15:val="{737A9689-191F-4021-B5E4-4C2A66F4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3E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3E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3E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3E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3E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3E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3E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3E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3E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3E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3E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3E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3E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3E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3E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3E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3E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3E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3E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3E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3E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3E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3E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3E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3E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3E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3E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3E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3E01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E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E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3E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FE56-6FBC-4945-8F8C-3EF6DE9CE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Muszyńska-Brodowicz</dc:creator>
  <cp:keywords/>
  <dc:description/>
  <cp:lastModifiedBy>Kinga Muszyńska-Brodowicz</cp:lastModifiedBy>
  <cp:revision>1</cp:revision>
  <dcterms:created xsi:type="dcterms:W3CDTF">2026-01-26T21:07:00Z</dcterms:created>
  <dcterms:modified xsi:type="dcterms:W3CDTF">2026-01-26T21:12:00Z</dcterms:modified>
</cp:coreProperties>
</file>